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40AF" w:rsidRDefault="00A840AF" w:rsidP="00A840AF">
      <w:pPr>
        <w:pStyle w:val="1"/>
      </w:pPr>
      <w:r>
        <w:t>基础</w:t>
      </w:r>
    </w:p>
    <w:p w:rsidR="00A840AF" w:rsidRDefault="00A840AF" w:rsidP="00707495">
      <w:r>
        <w:rPr>
          <w:noProof/>
        </w:rPr>
        <w:drawing>
          <wp:inline distT="0" distB="0" distL="0" distR="0" wp14:anchorId="653AFCA7" wp14:editId="431CDBBE">
            <wp:extent cx="7991475" cy="42957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9914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AF" w:rsidRDefault="00A840AF" w:rsidP="00A840AF">
      <w:r>
        <w:rPr>
          <w:noProof/>
        </w:rPr>
        <w:lastRenderedPageBreak/>
        <w:drawing>
          <wp:inline distT="0" distB="0" distL="0" distR="0" wp14:anchorId="308E0673" wp14:editId="45925918">
            <wp:extent cx="9777730" cy="37160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AF" w:rsidRDefault="00707495" w:rsidP="00A840AF">
      <w:r>
        <w:rPr>
          <w:noProof/>
        </w:rPr>
        <w:lastRenderedPageBreak/>
        <w:drawing>
          <wp:inline distT="0" distB="0" distL="0" distR="0" wp14:anchorId="290B420C" wp14:editId="2022C2EE">
            <wp:extent cx="9777730" cy="28251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E0" w:rsidRDefault="00707495" w:rsidP="003B12E0">
      <w:r>
        <w:rPr>
          <w:noProof/>
        </w:rPr>
        <w:lastRenderedPageBreak/>
        <w:drawing>
          <wp:inline distT="0" distB="0" distL="0" distR="0" wp14:anchorId="546ECAD8" wp14:editId="3C380919">
            <wp:extent cx="9777730" cy="5218430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543957" wp14:editId="4152C6AC">
            <wp:extent cx="9777730" cy="52431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4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E0" w:rsidRDefault="00707495" w:rsidP="003B12E0">
      <w:r>
        <w:rPr>
          <w:noProof/>
        </w:rPr>
        <w:lastRenderedPageBreak/>
        <w:drawing>
          <wp:inline distT="0" distB="0" distL="0" distR="0" wp14:anchorId="0ECCB45E" wp14:editId="28EC7181">
            <wp:extent cx="8067675" cy="58197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E0" w:rsidRDefault="001A662F" w:rsidP="003B12E0">
      <w:pPr>
        <w:pStyle w:val="1"/>
      </w:pPr>
      <w:r>
        <w:lastRenderedPageBreak/>
        <w:t>实现方式</w:t>
      </w:r>
    </w:p>
    <w:p w:rsidR="00707495" w:rsidRDefault="00CB3C73" w:rsidP="00A840AF">
      <w:r>
        <w:rPr>
          <w:noProof/>
        </w:rPr>
        <w:drawing>
          <wp:inline distT="0" distB="0" distL="0" distR="0" wp14:anchorId="044F9F15" wp14:editId="2D5FDA09">
            <wp:extent cx="9777730" cy="21805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82B" w:rsidRDefault="003B12E0" w:rsidP="0060682B">
      <w:pPr>
        <w:pStyle w:val="2"/>
      </w:pPr>
      <w:r>
        <w:rPr>
          <w:rFonts w:hint="eastAsia"/>
        </w:rPr>
        <w:t>扩展方式</w:t>
      </w:r>
    </w:p>
    <w:p w:rsidR="0060682B" w:rsidRPr="00927D9E" w:rsidRDefault="0060682B" w:rsidP="0060682B">
      <w:r>
        <w:t>方式</w:t>
      </w:r>
      <w:proofErr w:type="gramStart"/>
      <w:r>
        <w:t>一</w:t>
      </w:r>
      <w:proofErr w:type="gramEnd"/>
      <w:r>
        <w:rPr>
          <w:rFonts w:hint="eastAsia"/>
        </w:rPr>
        <w:t>:</w:t>
      </w:r>
      <w:r>
        <w:rPr>
          <w:rFonts w:hint="eastAsia"/>
        </w:rPr>
        <w:t>通过增加配置文件</w:t>
      </w:r>
      <w:r>
        <w:rPr>
          <w:rFonts w:hint="eastAsia"/>
        </w:rPr>
        <w:t>,</w:t>
      </w:r>
      <w:r>
        <w:rPr>
          <w:rFonts w:hint="eastAsia"/>
        </w:rPr>
        <w:t>指明</w:t>
      </w:r>
      <w:proofErr w:type="gramStart"/>
      <w:r>
        <w:rPr>
          <w:rFonts w:hint="eastAsia"/>
        </w:rPr>
        <w:t>包位置</w:t>
      </w:r>
      <w:proofErr w:type="gramEnd"/>
      <w:r>
        <w:rPr>
          <w:rFonts w:hint="eastAsia"/>
        </w:rPr>
        <w:t>实现加载</w:t>
      </w:r>
    </w:p>
    <w:p w:rsidR="00927D9E" w:rsidRDefault="00927D9E" w:rsidP="00927D9E">
      <w:r>
        <w:t>在目录</w:t>
      </w:r>
      <w:r w:rsidRPr="00927D9E">
        <w:t>E:\Java\java_8\jre\lib\security</w:t>
      </w:r>
      <w:r>
        <w:t>中</w:t>
      </w:r>
      <w:proofErr w:type="spellStart"/>
      <w:r w:rsidRPr="00927D9E">
        <w:t>java.security</w:t>
      </w:r>
      <w:proofErr w:type="spellEnd"/>
      <w:r>
        <w:t>文件下</w:t>
      </w:r>
    </w:p>
    <w:p w:rsidR="00927D9E" w:rsidRDefault="00927D9E" w:rsidP="003B12E0">
      <w:pPr>
        <w:rPr>
          <w:noProof/>
        </w:rPr>
      </w:pPr>
    </w:p>
    <w:p w:rsidR="003B12E0" w:rsidRDefault="003B12E0" w:rsidP="003B12E0">
      <w:r>
        <w:rPr>
          <w:noProof/>
        </w:rPr>
        <w:lastRenderedPageBreak/>
        <w:drawing>
          <wp:inline distT="0" distB="0" distL="0" distR="0" wp14:anchorId="4D7437FD" wp14:editId="1A73D76A">
            <wp:extent cx="9777730" cy="402399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9E" w:rsidRDefault="00927D9E" w:rsidP="003B12E0">
      <w:r>
        <w:t>方式二</w:t>
      </w:r>
      <w:r>
        <w:rPr>
          <w:rFonts w:hint="eastAsia"/>
        </w:rPr>
        <w:t>:</w:t>
      </w:r>
      <w:r>
        <w:t>通过</w:t>
      </w:r>
      <w:proofErr w:type="spellStart"/>
      <w:r w:rsidR="0060682B">
        <w:t>addProvider</w:t>
      </w:r>
      <w:proofErr w:type="spellEnd"/>
      <w:r w:rsidR="0060682B">
        <w:rPr>
          <w:rFonts w:hint="eastAsia"/>
        </w:rPr>
        <w:t>()</w:t>
      </w:r>
      <w:r w:rsidR="0060682B">
        <w:rPr>
          <w:rFonts w:hint="eastAsia"/>
        </w:rPr>
        <w:t>或者</w:t>
      </w:r>
      <w:proofErr w:type="spellStart"/>
      <w:r w:rsidR="0060682B">
        <w:rPr>
          <w:rFonts w:hint="eastAsia"/>
        </w:rPr>
        <w:t>insertProviderAt</w:t>
      </w:r>
      <w:proofErr w:type="spellEnd"/>
      <w:r w:rsidR="0060682B">
        <w:rPr>
          <w:rFonts w:hint="eastAsia"/>
        </w:rPr>
        <w:t>()</w:t>
      </w:r>
      <w:r w:rsidR="0060682B">
        <w:rPr>
          <w:rFonts w:hint="eastAsia"/>
        </w:rPr>
        <w:t>实现</w:t>
      </w:r>
    </w:p>
    <w:p w:rsidR="00927D9E" w:rsidRDefault="00927D9E" w:rsidP="003B12E0">
      <w:r>
        <w:rPr>
          <w:noProof/>
        </w:rPr>
        <w:drawing>
          <wp:inline distT="0" distB="0" distL="0" distR="0" wp14:anchorId="26C22166" wp14:editId="446770DC">
            <wp:extent cx="9229725" cy="8477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2297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6A4" w:rsidRDefault="00E736A4" w:rsidP="003B12E0">
      <w:r>
        <w:rPr>
          <w:noProof/>
        </w:rPr>
        <w:lastRenderedPageBreak/>
        <w:drawing>
          <wp:inline distT="0" distB="0" distL="0" distR="0" wp14:anchorId="05D799A7" wp14:editId="7B7F4606">
            <wp:extent cx="8458200" cy="29718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8" w:rsidRDefault="00B57473" w:rsidP="003B12E0">
      <w:r>
        <w:rPr>
          <w:noProof/>
        </w:rPr>
        <w:lastRenderedPageBreak/>
        <w:drawing>
          <wp:inline distT="0" distB="0" distL="0" distR="0" wp14:anchorId="64109DCF" wp14:editId="456EAB7D">
            <wp:extent cx="8524875" cy="42100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5248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4A" w:rsidRPr="003B12E0" w:rsidRDefault="00910F4A" w:rsidP="003B12E0"/>
    <w:p w:rsidR="003B12E0" w:rsidRPr="00A840AF" w:rsidRDefault="003B12E0" w:rsidP="00A840AF"/>
    <w:p w:rsidR="0054611D" w:rsidRDefault="0054611D" w:rsidP="008D0B0F">
      <w:pPr>
        <w:widowControl/>
        <w:jc w:val="left"/>
        <w:rPr>
          <w:kern w:val="44"/>
          <w:sz w:val="44"/>
          <w:szCs w:val="44"/>
        </w:rPr>
      </w:pPr>
      <w:r>
        <w:br w:type="page"/>
      </w:r>
    </w:p>
    <w:p w:rsidR="00470A8A" w:rsidRDefault="00A840AF" w:rsidP="00A840AF">
      <w:pPr>
        <w:pStyle w:val="1"/>
      </w:pPr>
      <w:r>
        <w:lastRenderedPageBreak/>
        <w:t>Base64</w:t>
      </w:r>
      <w:r>
        <w:t>方式</w:t>
      </w:r>
    </w:p>
    <w:p w:rsidR="007A05D1" w:rsidRDefault="001440B5" w:rsidP="007A05D1">
      <w:r>
        <w:rPr>
          <w:noProof/>
        </w:rPr>
        <w:drawing>
          <wp:inline distT="0" distB="0" distL="0" distR="0" wp14:anchorId="06092CCD" wp14:editId="369B68E8">
            <wp:extent cx="7886700" cy="42767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0B5" w:rsidRDefault="001440B5" w:rsidP="007A05D1"/>
    <w:p w:rsidR="008D0B0F" w:rsidRDefault="008D0B0F" w:rsidP="008D0B0F">
      <w:pPr>
        <w:widowControl/>
        <w:jc w:val="left"/>
        <w:rPr>
          <w:b/>
          <w:bCs/>
          <w:kern w:val="44"/>
          <w:sz w:val="44"/>
          <w:szCs w:val="44"/>
        </w:rPr>
      </w:pPr>
    </w:p>
    <w:p w:rsidR="008D0B0F" w:rsidRDefault="008D0B0F" w:rsidP="0060198A">
      <w:pPr>
        <w:pStyle w:val="1"/>
      </w:pPr>
      <w:r>
        <w:lastRenderedPageBreak/>
        <w:t>消息摘要算法</w:t>
      </w:r>
    </w:p>
    <w:p w:rsidR="00961144" w:rsidRDefault="00AE504D">
      <w:pPr>
        <w:widowControl/>
        <w:jc w:val="left"/>
        <w:rPr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07B3ECE0" wp14:editId="3B099E5C">
            <wp:extent cx="8086725" cy="37242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0867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04D" w:rsidRDefault="00AE504D">
      <w:pPr>
        <w:widowControl/>
        <w:jc w:val="left"/>
        <w:rPr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1ABB3936" wp14:editId="5E71CC10">
            <wp:extent cx="5267325" cy="19812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8A" w:rsidRDefault="0060198A" w:rsidP="0060198A">
      <w:pPr>
        <w:pStyle w:val="2"/>
      </w:pPr>
      <w:r>
        <w:rPr>
          <w:rFonts w:hint="eastAsia"/>
        </w:rPr>
        <w:lastRenderedPageBreak/>
        <w:t>MD</w:t>
      </w:r>
      <w:r>
        <w:rPr>
          <w:rFonts w:hint="eastAsia"/>
        </w:rPr>
        <w:t>方式</w:t>
      </w:r>
    </w:p>
    <w:p w:rsidR="0060198A" w:rsidRPr="0060198A" w:rsidRDefault="0060198A" w:rsidP="0060198A">
      <w:r>
        <w:t>单向加密方式</w:t>
      </w:r>
    </w:p>
    <w:p w:rsidR="00AD142F" w:rsidRDefault="0071187F">
      <w:pPr>
        <w:widowControl/>
        <w:jc w:val="left"/>
        <w:rPr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3AC7065A" wp14:editId="2DA91398">
            <wp:extent cx="9777730" cy="46805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8A" w:rsidRDefault="0060198A" w:rsidP="0060198A">
      <w:pPr>
        <w:pStyle w:val="2"/>
      </w:pPr>
      <w:r>
        <w:rPr>
          <w:rFonts w:hint="eastAsia"/>
        </w:rPr>
        <w:lastRenderedPageBreak/>
        <w:t>SHA</w:t>
      </w:r>
      <w:r>
        <w:rPr>
          <w:rFonts w:hint="eastAsia"/>
        </w:rPr>
        <w:t>方式</w:t>
      </w:r>
    </w:p>
    <w:p w:rsidR="0060198A" w:rsidRDefault="00CE23F9" w:rsidP="0060198A">
      <w:r>
        <w:rPr>
          <w:noProof/>
        </w:rPr>
        <w:drawing>
          <wp:inline distT="0" distB="0" distL="0" distR="0" wp14:anchorId="33F1B971" wp14:editId="68C1D605">
            <wp:extent cx="9777730" cy="545719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B24">
        <w:rPr>
          <w:noProof/>
        </w:rPr>
        <w:lastRenderedPageBreak/>
        <w:drawing>
          <wp:inline distT="0" distB="0" distL="0" distR="0" wp14:anchorId="388CD8A6" wp14:editId="2DE550C6">
            <wp:extent cx="6391275" cy="6315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A3" w:rsidRDefault="00574EA3" w:rsidP="0000550F">
      <w:pPr>
        <w:pStyle w:val="2"/>
      </w:pPr>
      <w:r>
        <w:lastRenderedPageBreak/>
        <w:t>MAC</w:t>
      </w:r>
    </w:p>
    <w:p w:rsidR="00574EA3" w:rsidRDefault="00574EA3" w:rsidP="0060198A">
      <w:r>
        <w:rPr>
          <w:noProof/>
        </w:rPr>
        <w:drawing>
          <wp:inline distT="0" distB="0" distL="0" distR="0" wp14:anchorId="11A576E4" wp14:editId="476A8A15">
            <wp:extent cx="9777730" cy="486346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lastRenderedPageBreak/>
        <w:drawing>
          <wp:inline distT="0" distB="0" distL="0" distR="0" wp14:anchorId="6C5F9949" wp14:editId="7DCFB288">
            <wp:extent cx="9777730" cy="40259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50F" w:rsidRDefault="00EB2549" w:rsidP="0060198A">
      <w:r>
        <w:rPr>
          <w:noProof/>
        </w:rPr>
        <w:lastRenderedPageBreak/>
        <w:drawing>
          <wp:inline distT="0" distB="0" distL="0" distR="0" wp14:anchorId="63395F11" wp14:editId="5F98B1DC">
            <wp:extent cx="4629150" cy="47244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A9" w:rsidRPr="0060198A" w:rsidRDefault="003B7EA9" w:rsidP="0060198A"/>
    <w:p w:rsidR="00961144" w:rsidRDefault="00961144" w:rsidP="008D0B0F">
      <w:pPr>
        <w:rPr>
          <w:kern w:val="44"/>
          <w:sz w:val="44"/>
          <w:szCs w:val="44"/>
        </w:rPr>
      </w:pPr>
    </w:p>
    <w:p w:rsidR="008D0B0F" w:rsidRDefault="008D0B0F" w:rsidP="008D0B0F">
      <w:r>
        <w:br w:type="page"/>
      </w:r>
    </w:p>
    <w:p w:rsidR="008D0B0F" w:rsidRDefault="008D0B0F" w:rsidP="008D0B0F">
      <w:pPr>
        <w:rPr>
          <w:kern w:val="44"/>
          <w:sz w:val="44"/>
          <w:szCs w:val="44"/>
        </w:rPr>
      </w:pPr>
    </w:p>
    <w:p w:rsidR="001440B5" w:rsidRDefault="00EA7BF1" w:rsidP="00EA7BF1">
      <w:pPr>
        <w:pStyle w:val="1"/>
      </w:pPr>
      <w:r>
        <w:rPr>
          <w:rFonts w:hint="eastAsia"/>
        </w:rPr>
        <w:t>对称加密算法</w:t>
      </w:r>
    </w:p>
    <w:p w:rsidR="00576A88" w:rsidRDefault="0065685D" w:rsidP="00EA7BF1">
      <w:pPr>
        <w:rPr>
          <w:noProof/>
        </w:rPr>
      </w:pPr>
      <w:r>
        <w:rPr>
          <w:noProof/>
        </w:rPr>
        <w:drawing>
          <wp:inline distT="0" distB="0" distL="0" distR="0" wp14:anchorId="7B517576" wp14:editId="79005911">
            <wp:extent cx="7067550" cy="43338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1DE" w:rsidRPr="000801DE">
        <w:rPr>
          <w:noProof/>
        </w:rPr>
        <w:t xml:space="preserve"> </w:t>
      </w:r>
    </w:p>
    <w:p w:rsidR="00576A88" w:rsidRDefault="00576A88" w:rsidP="00EA7BF1">
      <w:pPr>
        <w:rPr>
          <w:noProof/>
        </w:rPr>
      </w:pPr>
    </w:p>
    <w:p w:rsidR="00576A88" w:rsidRDefault="00576A88" w:rsidP="00576A88">
      <w:pPr>
        <w:pStyle w:val="2"/>
        <w:rPr>
          <w:noProof/>
        </w:rPr>
      </w:pPr>
      <w:r>
        <w:rPr>
          <w:rFonts w:hint="eastAsia"/>
          <w:noProof/>
        </w:rPr>
        <w:lastRenderedPageBreak/>
        <w:t>DES</w:t>
      </w:r>
    </w:p>
    <w:p w:rsidR="00576A88" w:rsidRDefault="00576A88" w:rsidP="00576A88">
      <w:pPr>
        <w:rPr>
          <w:noProof/>
        </w:rPr>
      </w:pPr>
      <w:r>
        <w:rPr>
          <w:noProof/>
        </w:rPr>
        <w:tab/>
      </w:r>
      <w:r>
        <w:rPr>
          <w:noProof/>
        </w:rPr>
        <w:t>不安全</w:t>
      </w:r>
      <w:r>
        <w:rPr>
          <w:rFonts w:hint="eastAsia"/>
          <w:noProof/>
        </w:rPr>
        <w:t>..</w:t>
      </w:r>
    </w:p>
    <w:p w:rsidR="00EA7BF1" w:rsidRDefault="000801DE" w:rsidP="00576A88">
      <w:pPr>
        <w:rPr>
          <w:noProof/>
        </w:rPr>
      </w:pPr>
      <w:r>
        <w:rPr>
          <w:noProof/>
        </w:rPr>
        <w:drawing>
          <wp:inline distT="0" distB="0" distL="0" distR="0" wp14:anchorId="1728C9F9" wp14:editId="36131689">
            <wp:extent cx="9777730" cy="487172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1D7" w:rsidRDefault="00D571D7" w:rsidP="00576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0C24E8" wp14:editId="416C490B">
            <wp:extent cx="6048375" cy="37052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D17" w:rsidRDefault="003A5D17" w:rsidP="003A5D17">
      <w:pPr>
        <w:pStyle w:val="2"/>
        <w:rPr>
          <w:noProof/>
        </w:rPr>
      </w:pPr>
      <w:r>
        <w:rPr>
          <w:rFonts w:hint="eastAsia"/>
          <w:noProof/>
        </w:rPr>
        <w:lastRenderedPageBreak/>
        <w:t>3DES</w:t>
      </w:r>
    </w:p>
    <w:p w:rsidR="003A5D17" w:rsidRDefault="003A5D17" w:rsidP="003A5D17">
      <w:r>
        <w:rPr>
          <w:noProof/>
        </w:rPr>
        <w:drawing>
          <wp:inline distT="0" distB="0" distL="0" distR="0" wp14:anchorId="4101FA0F" wp14:editId="14EAC46B">
            <wp:extent cx="9777730" cy="3801745"/>
            <wp:effectExtent l="0" t="0" r="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34" w:rsidRDefault="007D3334" w:rsidP="00DC46B0">
      <w:pPr>
        <w:pStyle w:val="2"/>
      </w:pPr>
      <w:r>
        <w:lastRenderedPageBreak/>
        <w:t>AES</w:t>
      </w:r>
    </w:p>
    <w:p w:rsidR="007D3334" w:rsidRDefault="001F2C87" w:rsidP="007D3334">
      <w:r>
        <w:rPr>
          <w:noProof/>
        </w:rPr>
        <w:drawing>
          <wp:inline distT="0" distB="0" distL="0" distR="0" wp14:anchorId="76DFC260" wp14:editId="309A20F7">
            <wp:extent cx="9777730" cy="43891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27D" w:rsidRDefault="00EF327D" w:rsidP="007D3334">
      <w:r>
        <w:rPr>
          <w:noProof/>
        </w:rPr>
        <w:lastRenderedPageBreak/>
        <w:drawing>
          <wp:inline distT="0" distB="0" distL="0" distR="0" wp14:anchorId="53ADF0D5" wp14:editId="4FF218DD">
            <wp:extent cx="8134350" cy="52863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694" w:rsidRDefault="00B03694" w:rsidP="00B03694">
      <w:pPr>
        <w:pStyle w:val="2"/>
      </w:pPr>
      <w:r>
        <w:lastRenderedPageBreak/>
        <w:t>PBE</w:t>
      </w:r>
    </w:p>
    <w:p w:rsidR="00B03694" w:rsidRDefault="00CA2F9F" w:rsidP="00B03694">
      <w:r>
        <w:rPr>
          <w:noProof/>
        </w:rPr>
        <w:drawing>
          <wp:inline distT="0" distB="0" distL="0" distR="0" wp14:anchorId="203736F3" wp14:editId="786CB0E9">
            <wp:extent cx="9777730" cy="283908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B24470" wp14:editId="1E3FF1FB">
            <wp:extent cx="9777730" cy="450723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C16">
        <w:rPr>
          <w:noProof/>
        </w:rPr>
        <w:lastRenderedPageBreak/>
        <w:drawing>
          <wp:inline distT="0" distB="0" distL="0" distR="0" wp14:anchorId="64EE82EC" wp14:editId="63AEB6E6">
            <wp:extent cx="9777730" cy="32029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92F">
        <w:rPr>
          <w:noProof/>
        </w:rPr>
        <w:lastRenderedPageBreak/>
        <w:drawing>
          <wp:inline distT="0" distB="0" distL="0" distR="0" wp14:anchorId="25837BA4" wp14:editId="1FAA7733">
            <wp:extent cx="7820025" cy="60960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2002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7E" w:rsidRDefault="00FB147E" w:rsidP="00FB147E">
      <w:pPr>
        <w:pStyle w:val="1"/>
      </w:pPr>
      <w:r>
        <w:rPr>
          <w:rFonts w:hint="eastAsia"/>
        </w:rPr>
        <w:lastRenderedPageBreak/>
        <w:t>非对称加密</w:t>
      </w:r>
    </w:p>
    <w:p w:rsidR="00FB147E" w:rsidRDefault="00FB147E" w:rsidP="00FB147E">
      <w:r>
        <w:rPr>
          <w:noProof/>
        </w:rPr>
        <w:drawing>
          <wp:inline distT="0" distB="0" distL="0" distR="0" wp14:anchorId="2E72CAA6" wp14:editId="76704F5C">
            <wp:extent cx="9777730" cy="48234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42" w:rsidRDefault="00A04542" w:rsidP="00A04542">
      <w:pPr>
        <w:pStyle w:val="2"/>
      </w:pPr>
      <w:r>
        <w:lastRenderedPageBreak/>
        <w:t>DH</w:t>
      </w:r>
    </w:p>
    <w:p w:rsidR="00A04542" w:rsidRPr="00A04542" w:rsidRDefault="00A04542" w:rsidP="00A04542">
      <w:r>
        <w:rPr>
          <w:noProof/>
        </w:rPr>
        <w:drawing>
          <wp:inline distT="0" distB="0" distL="0" distR="0" wp14:anchorId="509ED1FF" wp14:editId="0F905933">
            <wp:extent cx="9777730" cy="2526030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88" w:rsidRDefault="00576A88" w:rsidP="00576A88">
      <w:pPr>
        <w:rPr>
          <w:noProof/>
        </w:rPr>
      </w:pPr>
    </w:p>
    <w:p w:rsidR="00576A88" w:rsidRDefault="00BA26A5" w:rsidP="00EA7BF1">
      <w:r>
        <w:rPr>
          <w:noProof/>
        </w:rPr>
        <w:lastRenderedPageBreak/>
        <w:drawing>
          <wp:inline distT="0" distB="0" distL="0" distR="0" wp14:anchorId="5BF3F26A" wp14:editId="07188023">
            <wp:extent cx="9777730" cy="4893310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970">
        <w:rPr>
          <w:noProof/>
        </w:rPr>
        <w:lastRenderedPageBreak/>
        <w:drawing>
          <wp:inline distT="0" distB="0" distL="0" distR="0" wp14:anchorId="4C3834C9" wp14:editId="003DD1A5">
            <wp:extent cx="9601200" cy="29908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5E" w:rsidRDefault="00C6546C" w:rsidP="00EA7BF1">
      <w:r>
        <w:rPr>
          <w:noProof/>
        </w:rPr>
        <w:lastRenderedPageBreak/>
        <w:drawing>
          <wp:inline distT="0" distB="0" distL="0" distR="0" wp14:anchorId="021C0661" wp14:editId="346DC90E">
            <wp:extent cx="9777730" cy="3636645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CE" w:rsidRDefault="001A04CE" w:rsidP="001A04CE">
      <w:pPr>
        <w:pStyle w:val="2"/>
      </w:pPr>
      <w:r>
        <w:lastRenderedPageBreak/>
        <w:t>RSA</w:t>
      </w:r>
    </w:p>
    <w:p w:rsidR="001A04CE" w:rsidRDefault="00A47982" w:rsidP="001A04CE">
      <w:r>
        <w:rPr>
          <w:noProof/>
        </w:rPr>
        <w:drawing>
          <wp:inline distT="0" distB="0" distL="0" distR="0" wp14:anchorId="1C60E093" wp14:editId="5E4163F4">
            <wp:extent cx="3943350" cy="24098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lastRenderedPageBreak/>
        <w:drawing>
          <wp:inline distT="0" distB="0" distL="0" distR="0" wp14:anchorId="35A54273" wp14:editId="05E240EA">
            <wp:extent cx="9777730" cy="4967605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C63" w:rsidRDefault="005E457F" w:rsidP="001A04CE">
      <w:r>
        <w:rPr>
          <w:noProof/>
        </w:rPr>
        <w:lastRenderedPageBreak/>
        <w:drawing>
          <wp:inline distT="0" distB="0" distL="0" distR="0" wp14:anchorId="5F3B8999" wp14:editId="7ABD4725">
            <wp:extent cx="9777730" cy="3843655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58D" w:rsidRDefault="0032158D" w:rsidP="0032158D">
      <w:pPr>
        <w:pStyle w:val="2"/>
      </w:pPr>
      <w:proofErr w:type="spellStart"/>
      <w:r>
        <w:lastRenderedPageBreak/>
        <w:t>EIGamal</w:t>
      </w:r>
      <w:proofErr w:type="spellEnd"/>
    </w:p>
    <w:p w:rsidR="0032158D" w:rsidRDefault="0032158D" w:rsidP="0032158D">
      <w:r>
        <w:rPr>
          <w:noProof/>
        </w:rPr>
        <w:drawing>
          <wp:inline distT="0" distB="0" distL="0" distR="0" wp14:anchorId="5F933FC3" wp14:editId="61690E1A">
            <wp:extent cx="9777730" cy="3974465"/>
            <wp:effectExtent l="0" t="0" r="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B38">
        <w:rPr>
          <w:noProof/>
        </w:rPr>
        <w:lastRenderedPageBreak/>
        <w:drawing>
          <wp:inline distT="0" distB="0" distL="0" distR="0" wp14:anchorId="7C02B1D5" wp14:editId="0E929752">
            <wp:extent cx="8505825" cy="50577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5058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4CB" w:rsidRDefault="006634CB" w:rsidP="006634CB">
      <w:pPr>
        <w:pStyle w:val="1"/>
      </w:pPr>
      <w:r>
        <w:rPr>
          <w:rFonts w:hint="eastAsia"/>
        </w:rPr>
        <w:lastRenderedPageBreak/>
        <w:t>数字签名</w:t>
      </w:r>
    </w:p>
    <w:p w:rsidR="006634CB" w:rsidRDefault="000A0875" w:rsidP="006634CB">
      <w:r>
        <w:rPr>
          <w:noProof/>
        </w:rPr>
        <w:drawing>
          <wp:inline distT="0" distB="0" distL="0" distR="0" wp14:anchorId="31E0D354" wp14:editId="498A4F28">
            <wp:extent cx="9391650" cy="45529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3916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875" w:rsidRDefault="00980B98" w:rsidP="00980B98">
      <w:pPr>
        <w:pStyle w:val="2"/>
      </w:pPr>
      <w:r>
        <w:lastRenderedPageBreak/>
        <w:t>RSA</w:t>
      </w:r>
    </w:p>
    <w:p w:rsidR="00980B98" w:rsidRDefault="00980B98" w:rsidP="00980B98">
      <w:r>
        <w:rPr>
          <w:noProof/>
        </w:rPr>
        <w:drawing>
          <wp:inline distT="0" distB="0" distL="0" distR="0" wp14:anchorId="7B45AC95" wp14:editId="1C85B8D5">
            <wp:extent cx="9777730" cy="438721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475" w:rsidRDefault="001B2EDB" w:rsidP="00980B98">
      <w:r>
        <w:rPr>
          <w:noProof/>
        </w:rPr>
        <w:lastRenderedPageBreak/>
        <w:drawing>
          <wp:inline distT="0" distB="0" distL="0" distR="0" wp14:anchorId="5EE827F8" wp14:editId="3EC67FA7">
            <wp:extent cx="9777730" cy="3630295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C1F" w:rsidRDefault="00A25C1F" w:rsidP="00A25C1F">
      <w:pPr>
        <w:pStyle w:val="2"/>
      </w:pPr>
      <w:r>
        <w:t>DSA</w:t>
      </w:r>
    </w:p>
    <w:p w:rsidR="00A25C1F" w:rsidRDefault="00A25C1F" w:rsidP="00A25C1F">
      <w:r>
        <w:rPr>
          <w:noProof/>
        </w:rPr>
        <w:drawing>
          <wp:inline distT="0" distB="0" distL="0" distR="0" wp14:anchorId="7B617474" wp14:editId="55F74E5E">
            <wp:extent cx="9163050" cy="18669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1630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F0832F" wp14:editId="314BBB64">
            <wp:extent cx="9777730" cy="28409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06624" wp14:editId="12E533E3">
            <wp:extent cx="9777730" cy="33616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625" w:rsidRDefault="00030625" w:rsidP="00030625">
      <w:pPr>
        <w:pStyle w:val="2"/>
      </w:pPr>
      <w:r>
        <w:lastRenderedPageBreak/>
        <w:t>ECDSA</w:t>
      </w:r>
    </w:p>
    <w:p w:rsidR="00030625" w:rsidRDefault="00E260DF" w:rsidP="00030625">
      <w:r>
        <w:rPr>
          <w:noProof/>
        </w:rPr>
        <w:drawing>
          <wp:inline distT="0" distB="0" distL="0" distR="0" wp14:anchorId="2344AB57" wp14:editId="7341C2FF">
            <wp:extent cx="9777730" cy="23469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40CD9" wp14:editId="5FE16579">
            <wp:extent cx="9777730" cy="3618230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25" w:rsidRPr="00030625" w:rsidRDefault="00FE1E25" w:rsidP="000306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0C79CB" wp14:editId="24C178FE">
            <wp:extent cx="9777730" cy="33242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E1E25" w:rsidRPr="00030625" w:rsidSect="009103FE">
      <w:pgSz w:w="16838" w:h="11906" w:orient="landscape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1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5806"/>
    <w:rsid w:val="0000550F"/>
    <w:rsid w:val="00030625"/>
    <w:rsid w:val="000801DE"/>
    <w:rsid w:val="000A0875"/>
    <w:rsid w:val="000A49F8"/>
    <w:rsid w:val="000F0475"/>
    <w:rsid w:val="001440B5"/>
    <w:rsid w:val="001A04CE"/>
    <w:rsid w:val="001A662F"/>
    <w:rsid w:val="001B2EDB"/>
    <w:rsid w:val="001F2C87"/>
    <w:rsid w:val="0032158D"/>
    <w:rsid w:val="003A5D17"/>
    <w:rsid w:val="003B12E0"/>
    <w:rsid w:val="003B4B7A"/>
    <w:rsid w:val="003B7EA9"/>
    <w:rsid w:val="004E6B38"/>
    <w:rsid w:val="0054611D"/>
    <w:rsid w:val="00574EA3"/>
    <w:rsid w:val="00576A88"/>
    <w:rsid w:val="005E457F"/>
    <w:rsid w:val="0060198A"/>
    <w:rsid w:val="0060682B"/>
    <w:rsid w:val="0065685D"/>
    <w:rsid w:val="006634CB"/>
    <w:rsid w:val="00704B24"/>
    <w:rsid w:val="00707495"/>
    <w:rsid w:val="0071187F"/>
    <w:rsid w:val="007A05D1"/>
    <w:rsid w:val="007D3334"/>
    <w:rsid w:val="008D0B0F"/>
    <w:rsid w:val="009103FE"/>
    <w:rsid w:val="00910F4A"/>
    <w:rsid w:val="00927D9E"/>
    <w:rsid w:val="00961144"/>
    <w:rsid w:val="00980B98"/>
    <w:rsid w:val="009F2993"/>
    <w:rsid w:val="009F4970"/>
    <w:rsid w:val="009F78F4"/>
    <w:rsid w:val="00A04542"/>
    <w:rsid w:val="00A25C1F"/>
    <w:rsid w:val="00A47982"/>
    <w:rsid w:val="00A840AF"/>
    <w:rsid w:val="00AA0C16"/>
    <w:rsid w:val="00AA792F"/>
    <w:rsid w:val="00AC1341"/>
    <w:rsid w:val="00AC7825"/>
    <w:rsid w:val="00AD142F"/>
    <w:rsid w:val="00AD24A8"/>
    <w:rsid w:val="00AD5806"/>
    <w:rsid w:val="00AE504D"/>
    <w:rsid w:val="00B03694"/>
    <w:rsid w:val="00B57473"/>
    <w:rsid w:val="00BA26A5"/>
    <w:rsid w:val="00C6546C"/>
    <w:rsid w:val="00CA2F9F"/>
    <w:rsid w:val="00CB3C73"/>
    <w:rsid w:val="00CE23F9"/>
    <w:rsid w:val="00D571D7"/>
    <w:rsid w:val="00DC46B0"/>
    <w:rsid w:val="00E07C63"/>
    <w:rsid w:val="00E260DF"/>
    <w:rsid w:val="00E736A4"/>
    <w:rsid w:val="00EA7BF1"/>
    <w:rsid w:val="00EB2549"/>
    <w:rsid w:val="00EB555E"/>
    <w:rsid w:val="00EF327D"/>
    <w:rsid w:val="00FB147E"/>
    <w:rsid w:val="00FD3925"/>
    <w:rsid w:val="00FE1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9A42A0F-35CD-4AEA-BB9C-64A370D40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840AF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9103F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840A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B147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03F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A840A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B147E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0751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774</TotalTime>
  <Pages>44</Pages>
  <Words>51</Words>
  <Characters>291</Characters>
  <Application>Microsoft Office Word</Application>
  <DocSecurity>0</DocSecurity>
  <Lines>2</Lines>
  <Paragraphs>1</Paragraphs>
  <ScaleCrop>false</ScaleCrop>
  <Company/>
  <LinksUpToDate>false</LinksUpToDate>
  <CharactersWithSpaces>341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张谦</dc:creator>
  <cp:keywords/>
  <dc:description/>
  <cp:lastModifiedBy>张谦</cp:lastModifiedBy>
  <cp:revision>58</cp:revision>
  <dcterms:created xsi:type="dcterms:W3CDTF">2017-07-15T12:50:00Z</dcterms:created>
  <dcterms:modified xsi:type="dcterms:W3CDTF">2017-07-17T14:31:00Z</dcterms:modified>
</cp:coreProperties>
</file>